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тяжелых формах узловатой почесухи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обострение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Простой хронический лишай и почесуха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гистологического препарата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антител к антигенам растительного, животного и химического происхождения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гельминты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клещей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A, M, G (IgM, IgA, IgG) к лямблиям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A26.06.062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возбудителю описторхоза (Opistorchis felineus)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Инъекционное введение лекарственных препаратов в очаг поражения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A12.01.005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фоточувствительности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Ультрафиолетовое облучение кожи. Селективная фототерапия (широкополосная ультрафиолетовая терапия)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Адсорбирующие кишечные препараты другие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Лактулоза+Лигнин гидролизный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Панкреатин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Меглюмина натрия сукцинат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умеренной активностью (группа II)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очень высокой активностью (группа IV)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Клобетазол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йода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Повидон-Йод+[Калия йодид]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N05CM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снотворные и седативные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Валерианы лекарственной корневищ с корнями настойка+Мелиссы лекарственной травы экстракт+Мяты перечной листьев экстракт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Хифенадин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Мебгидролин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